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 w:rsidP="007B6A41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 w:rsidR="004A7F3A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　　</w:t>
      </w:r>
    </w:p>
    <w:p w:rsidR="00ED67D8" w:rsidRDefault="00ED67D8" w:rsidP="007B6A41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 w:rsidR="00B45037"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</w:t>
      </w:r>
      <w:r w:rsidR="004A7F3A" w:rsidRPr="004A7F3A">
        <w:rPr>
          <w:rFonts w:hint="eastAsia"/>
          <w:sz w:val="22"/>
        </w:rPr>
        <w:t xml:space="preserve">　　</w:t>
      </w:r>
      <w:r w:rsidRPr="004A7F3A">
        <w:rPr>
          <w:rFonts w:hint="eastAsia"/>
          <w:sz w:val="22"/>
        </w:rPr>
        <w:t xml:space="preserve">　　</w:t>
      </w:r>
      <w:r w:rsidR="00CC674C">
        <w:rPr>
          <w:rFonts w:hint="eastAsia"/>
          <w:sz w:val="22"/>
        </w:rPr>
        <w:t xml:space="preserve">　　</w:t>
      </w:r>
    </w:p>
    <w:p w:rsidR="00091A55" w:rsidRDefault="00B45037" w:rsidP="007B6A41">
      <w:pPr>
        <w:spacing w:line="360" w:lineRule="auto"/>
        <w:ind w:rightChars="1416" w:right="2974"/>
        <w:jc w:val="right"/>
        <w:textAlignment w:val="center"/>
      </w:pPr>
      <w:r>
        <w:rPr>
          <w:rFonts w:hint="eastAsia"/>
        </w:rPr>
        <w:t xml:space="preserve">　　　　　　　　　　　　　　　　　　　　　　　</w:t>
      </w:r>
      <w:r w:rsidR="00091A55">
        <w:rPr>
          <w:rFonts w:hint="eastAsia"/>
        </w:rPr>
        <w:t>電　話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bottom"/>
          </w:tcPr>
          <w:p w:rsidR="00ED67D8" w:rsidRPr="004A7F3A" w:rsidRDefault="00DC3F7C" w:rsidP="00091A55">
            <w:pPr>
              <w:spacing w:line="420" w:lineRule="auto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856FBA">
              <w:rPr>
                <w:rFonts w:hint="eastAsia"/>
                <w:sz w:val="22"/>
              </w:rPr>
              <w:t>仁摩</w:t>
            </w:r>
            <w:r w:rsidR="00091A55">
              <w:rPr>
                <w:rFonts w:hint="eastAsia"/>
                <w:sz w:val="22"/>
              </w:rPr>
              <w:t>町</w:t>
            </w:r>
            <w:r w:rsidR="00856FBA">
              <w:rPr>
                <w:rFonts w:hint="eastAsia"/>
                <w:sz w:val="22"/>
              </w:rPr>
              <w:t>馬路1731番地2、1731番地4、1762番地1</w:t>
            </w:r>
            <w:r w:rsidR="00CC674C">
              <w:rPr>
                <w:rFonts w:hint="eastAsia"/>
                <w:sz w:val="22"/>
              </w:rPr>
              <w:t xml:space="preserve">　　　　</w:t>
            </w:r>
            <w:r w:rsidR="00091A55">
              <w:rPr>
                <w:sz w:val="22"/>
              </w:rPr>
              <w:br/>
            </w:r>
            <w:r w:rsidR="00CC674C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856FBA">
              <w:rPr>
                <w:rFonts w:hint="eastAsia"/>
                <w:sz w:val="22"/>
              </w:rPr>
              <w:t>久根ヶ曽根</w:t>
            </w:r>
            <w:r w:rsidR="00EC563C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rFonts w:hint="eastAsia"/>
                <w:sz w:val="22"/>
              </w:rPr>
              <w:t>墓地</w:t>
            </w:r>
            <w:r w:rsidR="00ED67D8" w:rsidRPr="004A7F3A">
              <w:rPr>
                <w:sz w:val="22"/>
              </w:rPr>
              <w:t>)</w:t>
            </w:r>
          </w:p>
        </w:tc>
      </w:tr>
      <w:tr w:rsidR="00ED67D8" w:rsidTr="00091A55">
        <w:trPr>
          <w:cantSplit/>
          <w:trHeight w:val="1134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856FBA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18E3" wp14:editId="3BA36407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-52070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E4CA7" id="円/楕円 2" o:spid="_x0000_s1026" style="position:absolute;left:0;text-align:left;margin-left:-4pt;margin-top:-4.1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DBpAkM3wAAAAg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</w:t>
            </w:r>
            <w:r w:rsidR="00305515">
              <w:rPr>
                <w:rFonts w:hint="eastAsia"/>
                <w:sz w:val="22"/>
              </w:rPr>
              <w:t>１</w:t>
            </w:r>
            <w:r w:rsidR="00ED67D8" w:rsidRPr="004A7F3A">
              <w:rPr>
                <w:rFonts w:hint="eastAsia"/>
                <w:sz w:val="22"/>
              </w:rPr>
              <w:t xml:space="preserve">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p w:rsidR="00B957AC" w:rsidRDefault="00B957AC"/>
    <w:p w:rsidR="00B767D5" w:rsidRDefault="00B767D5"/>
    <w:p w:rsidR="00B957AC" w:rsidRDefault="00B957AC"/>
    <w:sectPr w:rsidR="00B95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91A55"/>
    <w:rsid w:val="00096FD7"/>
    <w:rsid w:val="00191408"/>
    <w:rsid w:val="00294804"/>
    <w:rsid w:val="00305515"/>
    <w:rsid w:val="003B155B"/>
    <w:rsid w:val="00411A61"/>
    <w:rsid w:val="004A7F3A"/>
    <w:rsid w:val="005A199C"/>
    <w:rsid w:val="005B4580"/>
    <w:rsid w:val="00626CC6"/>
    <w:rsid w:val="006A018B"/>
    <w:rsid w:val="007B6A41"/>
    <w:rsid w:val="007C048E"/>
    <w:rsid w:val="00856FBA"/>
    <w:rsid w:val="009B65AB"/>
    <w:rsid w:val="009E4C25"/>
    <w:rsid w:val="00A77826"/>
    <w:rsid w:val="00AE03A1"/>
    <w:rsid w:val="00B45037"/>
    <w:rsid w:val="00B767D5"/>
    <w:rsid w:val="00B957AC"/>
    <w:rsid w:val="00CC674C"/>
    <w:rsid w:val="00D13035"/>
    <w:rsid w:val="00DB2B45"/>
    <w:rsid w:val="00DB7914"/>
    <w:rsid w:val="00DC3F7C"/>
    <w:rsid w:val="00E64241"/>
    <w:rsid w:val="00E64A56"/>
    <w:rsid w:val="00EC563C"/>
    <w:rsid w:val="00EC566E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E149C6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EC566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4</cp:revision>
  <cp:lastPrinted>2021-03-26T04:46:00Z</cp:lastPrinted>
  <dcterms:created xsi:type="dcterms:W3CDTF">2021-04-04T05:02:00Z</dcterms:created>
  <dcterms:modified xsi:type="dcterms:W3CDTF">2023-09-26T00:19:00Z</dcterms:modified>
</cp:coreProperties>
</file>